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704D" w14:textId="50C3C909" w:rsidR="005761C7" w:rsidRDefault="005761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EMISIÓN DE RECIBOS EN EL CRM</w:t>
      </w:r>
    </w:p>
    <w:p w14:paraId="1D74110D" w14:textId="3C570014" w:rsidR="008164B4" w:rsidRPr="00A67BCF" w:rsidRDefault="005761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Reglas y validaciones</w:t>
      </w:r>
    </w:p>
    <w:p w14:paraId="35CA2B3E" w14:textId="23F0BCFF" w:rsidR="002135EE" w:rsidRDefault="004F5F4F" w:rsidP="002135EE">
      <w:pPr>
        <w:pStyle w:val="Prrafodelista"/>
        <w:numPr>
          <w:ilvl w:val="0"/>
          <w:numId w:val="1"/>
        </w:numPr>
      </w:pPr>
      <w:r>
        <w:t>Recibos de pago</w:t>
      </w:r>
    </w:p>
    <w:p w14:paraId="575DD1B0" w14:textId="49BA479A" w:rsidR="002135EE" w:rsidRDefault="002135EE" w:rsidP="002135EE">
      <w:r>
        <w:t xml:space="preserve">La generación de recibo, tiene como pre requisito, el espacio </w:t>
      </w:r>
      <w:r w:rsidR="00374162">
        <w:t>LIBRE</w:t>
      </w:r>
      <w:r>
        <w:t xml:space="preserve">. Si el espacio consignado esta libre, recién puede generarse el recibo. Se puede registrar como máximo dos recibos. </w:t>
      </w:r>
    </w:p>
    <w:p w14:paraId="0BAA05C3" w14:textId="77777777" w:rsidR="009F0C0B" w:rsidRDefault="002135EE" w:rsidP="002135EE">
      <w:r>
        <w:t>En la generación del recibo por el CRM, se crea un número (correlativo) y la fecha de emisión, se ingresa el monto, y se consigna a quien se le entrega, que puede ser El titular, o el 2do Titular. Se lleva el control a través de un campo Estado</w:t>
      </w:r>
      <w:r w:rsidR="009F0C0B">
        <w:t>.</w:t>
      </w:r>
    </w:p>
    <w:p w14:paraId="152719DB" w14:textId="1A3CA81D" w:rsidR="002135EE" w:rsidRDefault="009F0C0B" w:rsidP="009F0C0B">
      <w:r>
        <w:t xml:space="preserve">El sistema, debe </w:t>
      </w:r>
      <w:r w:rsidR="00374162">
        <w:t>ENVIAR EL RECIBO EN PDF AL CLIENTE</w:t>
      </w:r>
      <w:r>
        <w:t xml:space="preserve">. Además, tiene que haber la opción </w:t>
      </w:r>
      <w:r w:rsidR="002135EE">
        <w:t>de Enviar</w:t>
      </w:r>
      <w:r>
        <w:t xml:space="preserve"> </w:t>
      </w:r>
      <w:r w:rsidR="00374162">
        <w:t>los datos d</w:t>
      </w:r>
      <w:r>
        <w:t>el recibo al SG5</w:t>
      </w:r>
      <w:r w:rsidR="002135EE">
        <w:t>.</w:t>
      </w:r>
    </w:p>
    <w:p w14:paraId="2F1B36DD" w14:textId="77777777" w:rsidR="0006080B" w:rsidRDefault="009F0C0B" w:rsidP="002135EE">
      <w:r w:rsidRPr="002224D1">
        <w:rPr>
          <w:highlight w:val="yellow"/>
        </w:rPr>
        <w:t>Hay que contemplar, que puede cambiarse la reserva (código de espacio)</w:t>
      </w:r>
      <w:r w:rsidR="0006080B" w:rsidRPr="002224D1">
        <w:rPr>
          <w:highlight w:val="yellow"/>
        </w:rPr>
        <w:t xml:space="preserve"> a solicitud del cliente</w:t>
      </w:r>
      <w:r w:rsidRPr="002224D1">
        <w:rPr>
          <w:highlight w:val="yellow"/>
        </w:rPr>
        <w:t>, luego de la emisión del recibo, entonces, esto obliga a anular el recibo, dar cuenta del mismo al SG5, y generar otro recibo asociado al nuevo código de reserva.</w:t>
      </w:r>
    </w:p>
    <w:p w14:paraId="4C211332" w14:textId="02E41CA3" w:rsidR="00D83B4A" w:rsidRDefault="007827CD" w:rsidP="004F5F4F">
      <w:r>
        <w:t xml:space="preserve">  </w:t>
      </w:r>
      <w:r w:rsidR="00D83B4A">
        <w:rPr>
          <w:noProof/>
        </w:rPr>
        <w:drawing>
          <wp:inline distT="0" distB="0" distL="0" distR="0" wp14:anchorId="3AE7A9AF" wp14:editId="24C9B089">
            <wp:extent cx="5993972" cy="1733910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19" cy="173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E97E" w14:textId="187D29D2" w:rsidR="004F5F4F" w:rsidRDefault="006E6453" w:rsidP="004F5F4F">
      <w:r>
        <w:t>Los campos de los recibos son:</w:t>
      </w:r>
    </w:p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835"/>
      </w:tblGrid>
      <w:tr w:rsidR="006E6453" w:rsidRPr="006E6453" w14:paraId="2FDEA9CF" w14:textId="77777777" w:rsidTr="005761C7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22CA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FIN_RECIBO_SEPAR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AFB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Recibos separación</w:t>
            </w:r>
          </w:p>
        </w:tc>
      </w:tr>
      <w:tr w:rsidR="006E6453" w:rsidRPr="006E6453" w14:paraId="77CB1622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FE3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FIN_RECIBO_NRO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C819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proofErr w:type="spellStart"/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Nro</w:t>
            </w:r>
            <w:proofErr w:type="spellEnd"/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 xml:space="preserve"> recibo 1</w:t>
            </w:r>
          </w:p>
        </w:tc>
      </w:tr>
      <w:tr w:rsidR="006E6453" w:rsidRPr="006E6453" w14:paraId="2F2DDC4D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1940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FIN_RECIBO_FECHA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2AE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Fecha recibo 1</w:t>
            </w:r>
          </w:p>
        </w:tc>
      </w:tr>
      <w:tr w:rsidR="006E6453" w:rsidRPr="006E6453" w14:paraId="4D605E77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4D91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FIN_RECIBO_MONTO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41E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Monto recibo 1</w:t>
            </w:r>
          </w:p>
        </w:tc>
      </w:tr>
      <w:tr w:rsidR="006E6453" w:rsidRPr="006E6453" w14:paraId="31DBC160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E495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FIN_RECIBO_PAGA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EA72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Paga recibo 1</w:t>
            </w:r>
          </w:p>
        </w:tc>
      </w:tr>
      <w:tr w:rsidR="006E6453" w:rsidRPr="006E6453" w14:paraId="4D0A884D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4EEC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FIN_RECIBO_ESTADO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A5C6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Estado recibo 1</w:t>
            </w:r>
          </w:p>
        </w:tc>
      </w:tr>
      <w:tr w:rsidR="006E6453" w:rsidRPr="006E6453" w14:paraId="284BC4E6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D6FA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FIN_RECIBO_IMPRESO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8F7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Recibo generado 1</w:t>
            </w:r>
          </w:p>
        </w:tc>
      </w:tr>
      <w:tr w:rsidR="006E6453" w:rsidRPr="006E6453" w14:paraId="63A955A0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4DF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FIN_RECIBO_ENVIADO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BD7E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Recibo enviado 1</w:t>
            </w:r>
          </w:p>
        </w:tc>
      </w:tr>
      <w:tr w:rsidR="006E6453" w:rsidRPr="006E6453" w14:paraId="54DF3230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692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FIN_RECIBO_NRO_2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BB03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proofErr w:type="spellStart"/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Nro</w:t>
            </w:r>
            <w:proofErr w:type="spellEnd"/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 xml:space="preserve"> recibo 2</w:t>
            </w:r>
          </w:p>
        </w:tc>
      </w:tr>
      <w:tr w:rsidR="006E6453" w:rsidRPr="006E6453" w14:paraId="45C49CE4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BF3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FIN_RECIBO_FECHA_2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8AF5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Fecha recibo 2</w:t>
            </w:r>
          </w:p>
        </w:tc>
      </w:tr>
      <w:tr w:rsidR="006E6453" w:rsidRPr="006E6453" w14:paraId="206DAE69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A009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FIN_RECIBO_MONTO_2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E81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Monto recibo 2</w:t>
            </w:r>
          </w:p>
        </w:tc>
      </w:tr>
      <w:tr w:rsidR="006E6453" w:rsidRPr="006E6453" w14:paraId="78D01215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B9ED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FIN_RECIBO_PAGA_2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9362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Paga recibo 2</w:t>
            </w:r>
          </w:p>
        </w:tc>
      </w:tr>
      <w:tr w:rsidR="006E6453" w:rsidRPr="006E6453" w14:paraId="6813C0B8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96A7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FIN_RECIBO_ESTADO_2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7B94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Estado recibo 2</w:t>
            </w:r>
          </w:p>
        </w:tc>
      </w:tr>
      <w:tr w:rsidR="006E6453" w:rsidRPr="006E6453" w14:paraId="48383000" w14:textId="77777777" w:rsidTr="005761C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885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FIN_RECIBO_IMPRESO_2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32D1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Recibo generado 2</w:t>
            </w:r>
          </w:p>
        </w:tc>
      </w:tr>
      <w:tr w:rsidR="006E6453" w:rsidRPr="006E6453" w14:paraId="2496223C" w14:textId="77777777" w:rsidTr="0027717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E96530E" w14:textId="77777777" w:rsidR="006E6453" w:rsidRPr="006E6453" w:rsidRDefault="006E6453" w:rsidP="006E6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FIN_RECIBO_ENVIADO_2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1EDE" w14:textId="77777777" w:rsidR="006E6453" w:rsidRPr="006E6453" w:rsidRDefault="006E6453" w:rsidP="006E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</w:pPr>
            <w:r w:rsidRPr="006E6453">
              <w:rPr>
                <w:rFonts w:ascii="Calibri" w:eastAsia="Times New Roman" w:hAnsi="Calibri" w:cs="Calibri"/>
                <w:color w:val="C00000"/>
                <w:sz w:val="18"/>
                <w:szCs w:val="18"/>
                <w:lang w:eastAsia="es-PE"/>
              </w:rPr>
              <w:t>Recibo enviado 2</w:t>
            </w:r>
          </w:p>
        </w:tc>
      </w:tr>
    </w:tbl>
    <w:p w14:paraId="4D1F1F15" w14:textId="77777777" w:rsidR="00555094" w:rsidRDefault="00555094" w:rsidP="00277179"/>
    <w:sectPr w:rsidR="00555094" w:rsidSect="0027717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961"/>
    <w:multiLevelType w:val="hybridMultilevel"/>
    <w:tmpl w:val="BF42DAE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B4"/>
    <w:rsid w:val="0006080B"/>
    <w:rsid w:val="000A6FB9"/>
    <w:rsid w:val="00116832"/>
    <w:rsid w:val="00147156"/>
    <w:rsid w:val="001C5D75"/>
    <w:rsid w:val="002135EE"/>
    <w:rsid w:val="002224D1"/>
    <w:rsid w:val="00277179"/>
    <w:rsid w:val="00374162"/>
    <w:rsid w:val="003D19F4"/>
    <w:rsid w:val="003D2CEA"/>
    <w:rsid w:val="004F5F4F"/>
    <w:rsid w:val="00555094"/>
    <w:rsid w:val="005761C7"/>
    <w:rsid w:val="006A01EC"/>
    <w:rsid w:val="006E6453"/>
    <w:rsid w:val="007827CD"/>
    <w:rsid w:val="008025D2"/>
    <w:rsid w:val="008164B4"/>
    <w:rsid w:val="00876A1B"/>
    <w:rsid w:val="00896ECB"/>
    <w:rsid w:val="009F0C0B"/>
    <w:rsid w:val="00A52E8E"/>
    <w:rsid w:val="00A67BCF"/>
    <w:rsid w:val="00A74D08"/>
    <w:rsid w:val="00AC6462"/>
    <w:rsid w:val="00B12B97"/>
    <w:rsid w:val="00D83B4A"/>
    <w:rsid w:val="00E528C9"/>
    <w:rsid w:val="00EB5BE3"/>
    <w:rsid w:val="00F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49F0C"/>
  <w15:chartTrackingRefBased/>
  <w15:docId w15:val="{2321F489-B55A-4D44-A64A-82EA6171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Salazar</dc:creator>
  <cp:keywords/>
  <dc:description/>
  <cp:lastModifiedBy>Jose Salazar</cp:lastModifiedBy>
  <cp:revision>6</cp:revision>
  <dcterms:created xsi:type="dcterms:W3CDTF">2021-05-25T20:47:00Z</dcterms:created>
  <dcterms:modified xsi:type="dcterms:W3CDTF">2021-05-31T19:23:00Z</dcterms:modified>
</cp:coreProperties>
</file>